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5516E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516E0" w:rsidRDefault="00A26ED1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 xml:space="preserve">RKP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:rsidR="005516E0" w:rsidRDefault="00A26ED1">
            <w:pPr>
              <w:spacing w:after="0" w:line="240" w:lineRule="auto"/>
            </w:pPr>
            <w:r>
              <w:t>11759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516E0" w:rsidRDefault="00A26ED1">
            <w:pPr>
              <w:spacing w:after="0" w:line="240" w:lineRule="auto"/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obveznika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:rsidR="005516E0" w:rsidRDefault="00A26ED1">
            <w:pPr>
              <w:spacing w:after="0" w:line="240" w:lineRule="auto"/>
            </w:pPr>
            <w:r>
              <w:t>OSNOVNA ŠKOLA FRANKA LISICE POLAČA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516E0" w:rsidRDefault="00A26ED1">
            <w:pPr>
              <w:spacing w:after="0" w:line="240" w:lineRule="auto"/>
            </w:pPr>
            <w:proofErr w:type="spellStart"/>
            <w:r>
              <w:rPr>
                <w:b/>
              </w:rPr>
              <w:t>Razina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:rsidR="005516E0" w:rsidRDefault="00A26ED1">
            <w:pPr>
              <w:spacing w:after="0" w:line="240" w:lineRule="auto"/>
            </w:pPr>
            <w:r>
              <w:t>31</w:t>
            </w:r>
          </w:p>
        </w:tc>
      </w:tr>
    </w:tbl>
    <w:p w:rsidR="005516E0" w:rsidRDefault="00A26ED1">
      <w:r>
        <w:br/>
      </w:r>
    </w:p>
    <w:p w:rsidR="005516E0" w:rsidRDefault="00A26ED1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5516E0" w:rsidRDefault="00A26ED1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5516E0" w:rsidRDefault="00A26ED1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5516E0" w:rsidRDefault="005516E0"/>
    <w:p w:rsidR="005516E0" w:rsidRDefault="00A26ED1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prihodima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rashodima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primicima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izdacima</w:t>
      </w:r>
      <w:proofErr w:type="spellEnd"/>
    </w:p>
    <w:p w:rsidR="005516E0" w:rsidRDefault="00A26ED1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51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plana</w:t>
            </w:r>
            <w:proofErr w:type="spellEnd"/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439.825,13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464.741,02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105,7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427.561,31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532.156,68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124,5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5516E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67.415,66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nabavu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1.551,90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951,25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61,3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5516E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1.551,90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951,25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61,3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zaduživanja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Izdaci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financijsku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otplate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zajmova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5516E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5516E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68.366,91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5516E0" w:rsidRDefault="005516E0">
      <w:pPr>
        <w:spacing w:after="0"/>
      </w:pPr>
    </w:p>
    <w:p w:rsidR="005516E0" w:rsidRDefault="00A26ED1">
      <w:pPr>
        <w:spacing w:line="240" w:lineRule="auto"/>
        <w:jc w:val="both"/>
      </w:pP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01.01.-30.06.2025. </w:t>
      </w:r>
      <w:proofErr w:type="spellStart"/>
      <w:r>
        <w:t>iznose</w:t>
      </w:r>
      <w:proofErr w:type="spellEnd"/>
      <w:r>
        <w:t xml:space="preserve"> 464.741,02EUR,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povećanje</w:t>
      </w:r>
      <w:proofErr w:type="spellEnd"/>
      <w:r>
        <w:t xml:space="preserve"> od 5,7%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u 2024.godini.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01.01.-30.06.2025. </w:t>
      </w:r>
      <w:proofErr w:type="spellStart"/>
      <w:r>
        <w:t>iznose</w:t>
      </w:r>
      <w:proofErr w:type="spellEnd"/>
      <w:r>
        <w:t xml:space="preserve"> 532.156,68EUR,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povećanje</w:t>
      </w:r>
      <w:proofErr w:type="spellEnd"/>
      <w:r>
        <w:t xml:space="preserve"> od 24,5%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u 2024.godini. 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68.366,91EUR je u </w:t>
      </w:r>
      <w:proofErr w:type="spellStart"/>
      <w:r>
        <w:t>p</w:t>
      </w:r>
      <w:r>
        <w:t>orastu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u </w:t>
      </w:r>
      <w:proofErr w:type="spellStart"/>
      <w:r>
        <w:t>knjigovodstvenim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ukidanju</w:t>
      </w:r>
      <w:proofErr w:type="spellEnd"/>
      <w:r>
        <w:t xml:space="preserve"> 19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>.</w:t>
      </w:r>
    </w:p>
    <w:p w:rsidR="005516E0" w:rsidRDefault="00A26ED1">
      <w:r>
        <w:br/>
      </w:r>
    </w:p>
    <w:p w:rsidR="005516E0" w:rsidRDefault="00A26ED1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51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plana</w:t>
            </w:r>
            <w:proofErr w:type="spellEnd"/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</w:t>
            </w:r>
            <w:r>
              <w:rPr>
                <w:b/>
                <w:sz w:val="18"/>
              </w:rPr>
              <w:t>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proizvoda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robe </w:t>
            </w:r>
            <w:proofErr w:type="spellStart"/>
            <w:r>
              <w:rPr>
                <w:sz w:val="18"/>
              </w:rPr>
              <w:t>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pruženih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6614+6615)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1.980,00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2.654,50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134,1</w:t>
            </w:r>
          </w:p>
        </w:tc>
      </w:tr>
    </w:tbl>
    <w:p w:rsidR="005516E0" w:rsidRDefault="005516E0">
      <w:pPr>
        <w:spacing w:after="0"/>
      </w:pPr>
    </w:p>
    <w:p w:rsidR="005516E0" w:rsidRDefault="00A26ED1">
      <w:pPr>
        <w:spacing w:line="240" w:lineRule="auto"/>
        <w:jc w:val="both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robe,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 xml:space="preserve"> </w:t>
      </w:r>
      <w:proofErr w:type="gramStart"/>
      <w:r>
        <w:t>od  34</w:t>
      </w:r>
      <w:proofErr w:type="gramEnd"/>
      <w:r>
        <w:t xml:space="preserve">,1%,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(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dvorane</w:t>
      </w:r>
      <w:proofErr w:type="spellEnd"/>
      <w:r>
        <w:t>).</w:t>
      </w:r>
    </w:p>
    <w:p w:rsidR="005516E0" w:rsidRDefault="005516E0"/>
    <w:p w:rsidR="005516E0" w:rsidRDefault="00A26ED1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51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plana</w:t>
            </w:r>
            <w:proofErr w:type="spellEnd"/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zaposlene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325.013,33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406.991,62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125,2</w:t>
            </w:r>
          </w:p>
        </w:tc>
      </w:tr>
    </w:tbl>
    <w:p w:rsidR="005516E0" w:rsidRDefault="005516E0">
      <w:pPr>
        <w:spacing w:after="0"/>
      </w:pPr>
    </w:p>
    <w:p w:rsidR="005516E0" w:rsidRDefault="00A26ED1">
      <w:pPr>
        <w:spacing w:line="240" w:lineRule="auto"/>
        <w:jc w:val="both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 xml:space="preserve"> od 25,2%,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,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osnovice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zaposlenike</w:t>
      </w:r>
      <w:proofErr w:type="spellEnd"/>
      <w:r>
        <w:t>.</w:t>
      </w:r>
    </w:p>
    <w:p w:rsidR="005516E0" w:rsidRDefault="005516E0"/>
    <w:p w:rsidR="005516E0" w:rsidRDefault="00A26ED1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51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plana</w:t>
            </w:r>
            <w:proofErr w:type="spellEnd"/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Materijal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dijelovi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investicijsko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održavanje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640,69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1.042,23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162,7</w:t>
            </w:r>
          </w:p>
        </w:tc>
      </w:tr>
    </w:tbl>
    <w:p w:rsidR="005516E0" w:rsidRDefault="005516E0">
      <w:pPr>
        <w:spacing w:after="0"/>
      </w:pPr>
    </w:p>
    <w:p w:rsidR="005516E0" w:rsidRDefault="00A26ED1">
      <w:pPr>
        <w:spacing w:line="240" w:lineRule="auto"/>
        <w:jc w:val="both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investicijsko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 xml:space="preserve"> od 62,7%,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dijelova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investicijsko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>.</w:t>
      </w:r>
    </w:p>
    <w:p w:rsidR="005516E0" w:rsidRDefault="005516E0"/>
    <w:p w:rsidR="005516E0" w:rsidRDefault="00A26ED1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51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plana</w:t>
            </w:r>
            <w:proofErr w:type="spellEnd"/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Komunalne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2.903,17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3.552,14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122,4</w:t>
            </w:r>
          </w:p>
        </w:tc>
      </w:tr>
    </w:tbl>
    <w:p w:rsidR="005516E0" w:rsidRDefault="005516E0">
      <w:pPr>
        <w:spacing w:after="0"/>
      </w:pPr>
    </w:p>
    <w:p w:rsidR="005516E0" w:rsidRDefault="00A26ED1">
      <w:pPr>
        <w:spacing w:line="240" w:lineRule="auto"/>
        <w:jc w:val="both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 xml:space="preserve"> od 22,4%,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.</w:t>
      </w:r>
    </w:p>
    <w:p w:rsidR="005516E0" w:rsidRDefault="005516E0"/>
    <w:p w:rsidR="005516E0" w:rsidRDefault="00A26ED1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51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plana</w:t>
            </w:r>
            <w:proofErr w:type="spellEnd"/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Zakupnine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najamnine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34.171,86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51.585,36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151,0</w:t>
            </w:r>
          </w:p>
        </w:tc>
      </w:tr>
    </w:tbl>
    <w:p w:rsidR="005516E0" w:rsidRDefault="005516E0">
      <w:pPr>
        <w:spacing w:after="0"/>
      </w:pPr>
    </w:p>
    <w:p w:rsidR="005516E0" w:rsidRDefault="00A26ED1">
      <w:pPr>
        <w:spacing w:line="240" w:lineRule="auto"/>
        <w:jc w:val="both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najamnine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 xml:space="preserve"> od 51,0%,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>.</w:t>
      </w:r>
    </w:p>
    <w:p w:rsidR="005516E0" w:rsidRDefault="005516E0"/>
    <w:p w:rsidR="005516E0" w:rsidRDefault="00A26ED1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51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plana</w:t>
            </w:r>
            <w:proofErr w:type="spellEnd"/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</w:t>
            </w:r>
            <w:r>
              <w:rPr>
                <w:b/>
                <w:sz w:val="18"/>
              </w:rPr>
              <w:t>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Pristojbe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naknade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135,9</w:t>
            </w:r>
          </w:p>
        </w:tc>
      </w:tr>
    </w:tbl>
    <w:p w:rsidR="005516E0" w:rsidRDefault="005516E0">
      <w:pPr>
        <w:spacing w:after="0"/>
      </w:pPr>
    </w:p>
    <w:p w:rsidR="005516E0" w:rsidRDefault="00A26ED1">
      <w:pPr>
        <w:spacing w:line="240" w:lineRule="auto"/>
        <w:jc w:val="both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pristojbe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 xml:space="preserve"> od 35,9%,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nezapošljavanje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>.</w:t>
      </w:r>
    </w:p>
    <w:p w:rsidR="005516E0" w:rsidRDefault="005516E0"/>
    <w:p w:rsidR="005516E0" w:rsidRDefault="00A26ED1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51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plana</w:t>
            </w:r>
            <w:proofErr w:type="spellEnd"/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Troškovi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sudskih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postupaka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185,7</w:t>
            </w:r>
          </w:p>
        </w:tc>
      </w:tr>
    </w:tbl>
    <w:p w:rsidR="005516E0" w:rsidRDefault="005516E0">
      <w:pPr>
        <w:spacing w:after="0"/>
      </w:pPr>
    </w:p>
    <w:p w:rsidR="005516E0" w:rsidRDefault="00A26ED1">
      <w:pPr>
        <w:spacing w:line="240" w:lineRule="auto"/>
        <w:jc w:val="both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 xml:space="preserve"> od 85,7%,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pristojbi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>.</w:t>
      </w:r>
    </w:p>
    <w:p w:rsidR="005516E0" w:rsidRDefault="005516E0"/>
    <w:p w:rsidR="005516E0" w:rsidRDefault="00A26ED1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obvezama</w:t>
      </w:r>
      <w:proofErr w:type="spellEnd"/>
    </w:p>
    <w:p w:rsidR="005516E0" w:rsidRDefault="00A26ED1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551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plana</w:t>
            </w:r>
            <w:proofErr w:type="spellEnd"/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5516E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Stanje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dospjelih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obveza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izvještajnog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razdoblja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V008+D23+D24 </w:t>
            </w:r>
            <w:r>
              <w:rPr>
                <w:sz w:val="18"/>
              </w:rPr>
              <w:t xml:space="preserve">+ 'D </w:t>
            </w:r>
            <w:proofErr w:type="spellStart"/>
            <w:r>
              <w:rPr>
                <w:sz w:val="18"/>
              </w:rPr>
              <w:t>dio</w:t>
            </w:r>
            <w:proofErr w:type="spellEnd"/>
            <w:r>
              <w:rPr>
                <w:sz w:val="18"/>
              </w:rPr>
              <w:t xml:space="preserve">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12.935,86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516E0" w:rsidRDefault="005516E0">
      <w:pPr>
        <w:spacing w:after="0"/>
      </w:pPr>
    </w:p>
    <w:p w:rsidR="005516E0" w:rsidRDefault="00A26ED1">
      <w:pPr>
        <w:spacing w:line="240" w:lineRule="auto"/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izvještajnog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12.935,86EUR,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</w:t>
      </w:r>
      <w:proofErr w:type="spellStart"/>
      <w:r>
        <w:t>neplaćene</w:t>
      </w:r>
      <w:proofErr w:type="spellEnd"/>
      <w:r>
        <w:t xml:space="preserve"> </w:t>
      </w:r>
      <w:proofErr w:type="spellStart"/>
      <w:r>
        <w:t>račune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uneseni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obveze</w:t>
      </w:r>
      <w:proofErr w:type="spellEnd"/>
      <w:r>
        <w:t>.</w:t>
      </w:r>
    </w:p>
    <w:p w:rsidR="005516E0" w:rsidRDefault="005516E0"/>
    <w:p w:rsidR="005516E0" w:rsidRDefault="00A26ED1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551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plana</w:t>
            </w:r>
            <w:proofErr w:type="spellEnd"/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</w:tr>
      <w:tr w:rsidR="005516E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5516E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Stanje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nedospjelih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obveza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izvještajnog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razdoblja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V010 + ND23 + ND24 + 'ND </w:t>
            </w:r>
            <w:proofErr w:type="spellStart"/>
            <w:r>
              <w:rPr>
                <w:sz w:val="18"/>
              </w:rPr>
              <w:t>dio</w:t>
            </w:r>
            <w:proofErr w:type="spellEnd"/>
            <w:r>
              <w:rPr>
                <w:sz w:val="18"/>
              </w:rPr>
              <w:t xml:space="preserve">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61.481,71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516E0" w:rsidRDefault="00A26ED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516E0" w:rsidRDefault="005516E0">
      <w:pPr>
        <w:spacing w:after="0"/>
      </w:pPr>
    </w:p>
    <w:p w:rsidR="005516E0" w:rsidRDefault="00A26ED1">
      <w:pPr>
        <w:spacing w:line="240" w:lineRule="auto"/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nedospjelih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izvještajnog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61.481,71EUR,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zaduženje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lipanj</w:t>
      </w:r>
      <w:proofErr w:type="spellEnd"/>
      <w:r>
        <w:t xml:space="preserve"> </w:t>
      </w:r>
      <w:r>
        <w:t xml:space="preserve">2025.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dospjeće</w:t>
      </w:r>
      <w:proofErr w:type="spellEnd"/>
      <w:r>
        <w:t xml:space="preserve"> je u </w:t>
      </w:r>
      <w:proofErr w:type="spellStart"/>
      <w:r>
        <w:t>srpnju</w:t>
      </w:r>
      <w:proofErr w:type="spellEnd"/>
      <w:r>
        <w:t>.</w:t>
      </w:r>
    </w:p>
    <w:p w:rsidR="005516E0" w:rsidRDefault="005516E0"/>
    <w:sectPr w:rsidR="0055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E0"/>
    <w:rsid w:val="005516E0"/>
    <w:rsid w:val="00A2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DF0DF-D085-4219-B1E1-6A5E03F2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31</dc:creator>
  <cp:lastModifiedBy>Korisnki 31</cp:lastModifiedBy>
  <cp:revision>2</cp:revision>
  <dcterms:created xsi:type="dcterms:W3CDTF">2025-07-09T08:32:00Z</dcterms:created>
  <dcterms:modified xsi:type="dcterms:W3CDTF">2025-07-09T08:32:00Z</dcterms:modified>
</cp:coreProperties>
</file>